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CA8" w:rsidRPr="00615E80" w:rsidRDefault="00E73C63" w:rsidP="00D60D30">
      <w:pPr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0DCB47C" wp14:editId="7E04A94C">
            <wp:extent cx="716915" cy="6584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6C43D9" w:rsidP="00D60D30">
      <w:pPr>
        <w:jc w:val="center"/>
      </w:pPr>
      <w:r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EE404E" w:rsidRPr="00EE404E" w:rsidRDefault="00EE404E" w:rsidP="00EE404E">
      <w:pPr>
        <w:pStyle w:val="1"/>
        <w:jc w:val="center"/>
        <w:rPr>
          <w:sz w:val="28"/>
          <w:szCs w:val="28"/>
        </w:rPr>
      </w:pPr>
      <w:r w:rsidRPr="00EE404E">
        <w:rPr>
          <w:sz w:val="28"/>
          <w:szCs w:val="28"/>
        </w:rPr>
        <w:t xml:space="preserve">"Об исполнении бюджета территориального фонда обязательного </w:t>
      </w:r>
    </w:p>
    <w:p w:rsidR="00EE404E" w:rsidRPr="00EE404E" w:rsidRDefault="00EE404E" w:rsidP="00EE404E">
      <w:pPr>
        <w:pStyle w:val="1"/>
        <w:jc w:val="center"/>
        <w:rPr>
          <w:sz w:val="28"/>
          <w:szCs w:val="28"/>
        </w:rPr>
      </w:pPr>
      <w:r w:rsidRPr="00EE404E">
        <w:rPr>
          <w:sz w:val="28"/>
          <w:szCs w:val="28"/>
        </w:rPr>
        <w:t xml:space="preserve">медицинского страхования Ханты-Мансийского </w:t>
      </w:r>
    </w:p>
    <w:p w:rsidR="00D60D30" w:rsidRDefault="00EE404E" w:rsidP="00EE404E">
      <w:pPr>
        <w:pStyle w:val="1"/>
        <w:jc w:val="center"/>
        <w:rPr>
          <w:b w:val="0"/>
          <w:sz w:val="28"/>
          <w:szCs w:val="28"/>
        </w:rPr>
      </w:pPr>
      <w:r w:rsidRPr="00EE404E">
        <w:rPr>
          <w:sz w:val="28"/>
          <w:szCs w:val="28"/>
        </w:rPr>
        <w:t>автономного округа – Югры за 20</w:t>
      </w:r>
      <w:r w:rsidR="008C6691">
        <w:rPr>
          <w:sz w:val="28"/>
          <w:szCs w:val="28"/>
        </w:rPr>
        <w:t>2</w:t>
      </w:r>
      <w:r w:rsidR="00865FE3">
        <w:rPr>
          <w:sz w:val="28"/>
          <w:szCs w:val="28"/>
        </w:rPr>
        <w:t>4</w:t>
      </w:r>
      <w:r w:rsidRPr="00EE404E">
        <w:rPr>
          <w:sz w:val="28"/>
          <w:szCs w:val="28"/>
        </w:rPr>
        <w:t xml:space="preserve"> год"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EE404E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C21B37" w:rsidRPr="00C21B37">
        <w:rPr>
          <w:sz w:val="28"/>
          <w:szCs w:val="28"/>
        </w:rPr>
        <w:t xml:space="preserve">№ ПЗ-7/0041 </w:t>
      </w:r>
      <w:r w:rsidR="00EE404E" w:rsidRPr="00EE404E">
        <w:rPr>
          <w:sz w:val="28"/>
          <w:szCs w:val="28"/>
        </w:rPr>
        <w:t>"Об исполнении бюджета территориального фонда обязательного медицинского страхования Ханты-Мансийского автономного округа – Югры за 20</w:t>
      </w:r>
      <w:r w:rsidR="008C6691">
        <w:rPr>
          <w:sz w:val="28"/>
          <w:szCs w:val="28"/>
        </w:rPr>
        <w:t>2</w:t>
      </w:r>
      <w:r w:rsidR="00865FE3">
        <w:rPr>
          <w:sz w:val="28"/>
          <w:szCs w:val="28"/>
        </w:rPr>
        <w:t>4</w:t>
      </w:r>
      <w:r w:rsidR="00EE404E" w:rsidRPr="00EE404E">
        <w:rPr>
          <w:sz w:val="28"/>
          <w:szCs w:val="28"/>
        </w:rPr>
        <w:t xml:space="preserve"> год"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865FE3">
        <w:rPr>
          <w:sz w:val="28"/>
          <w:szCs w:val="28"/>
        </w:rPr>
        <w:t>29 мая</w:t>
      </w:r>
      <w:r w:rsidR="00896DB4">
        <w:rPr>
          <w:sz w:val="28"/>
          <w:szCs w:val="28"/>
        </w:rPr>
        <w:t xml:space="preserve"> 20</w:t>
      </w:r>
      <w:r w:rsidR="000F2A18">
        <w:rPr>
          <w:sz w:val="28"/>
          <w:szCs w:val="28"/>
        </w:rPr>
        <w:t>2</w:t>
      </w:r>
      <w:r w:rsidR="005559F1">
        <w:rPr>
          <w:sz w:val="28"/>
          <w:szCs w:val="28"/>
        </w:rPr>
        <w:t>5</w:t>
      </w:r>
      <w:r w:rsidR="000F2A18">
        <w:rPr>
          <w:sz w:val="28"/>
          <w:szCs w:val="28"/>
        </w:rPr>
        <w:t xml:space="preserve"> </w:t>
      </w:r>
      <w:r w:rsidR="00896DB4">
        <w:rPr>
          <w:sz w:val="28"/>
          <w:szCs w:val="28"/>
        </w:rPr>
        <w:t>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5564A0" w:rsidRDefault="007730C2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564A0">
        <w:rPr>
          <w:sz w:val="28"/>
          <w:szCs w:val="28"/>
        </w:rPr>
        <w:t xml:space="preserve">Принять </w:t>
      </w:r>
      <w:r w:rsidR="00896DB4" w:rsidRPr="005564A0">
        <w:rPr>
          <w:sz w:val="28"/>
          <w:szCs w:val="28"/>
        </w:rPr>
        <w:t>З</w:t>
      </w:r>
      <w:r w:rsidR="00AD5CF7" w:rsidRPr="005564A0">
        <w:rPr>
          <w:sz w:val="28"/>
          <w:szCs w:val="28"/>
        </w:rPr>
        <w:t xml:space="preserve">акон </w:t>
      </w:r>
      <w:r w:rsidR="00192D28" w:rsidRPr="005564A0">
        <w:rPr>
          <w:sz w:val="28"/>
          <w:szCs w:val="28"/>
        </w:rPr>
        <w:t xml:space="preserve">Ханты-Мансийского автономного округа – Югры </w:t>
      </w:r>
      <w:r w:rsidR="00896DB4" w:rsidRPr="005564A0">
        <w:rPr>
          <w:sz w:val="28"/>
          <w:szCs w:val="28"/>
        </w:rPr>
        <w:br/>
      </w:r>
      <w:r w:rsidR="009416E4" w:rsidRPr="005564A0">
        <w:rPr>
          <w:sz w:val="28"/>
          <w:szCs w:val="28"/>
        </w:rPr>
        <w:t xml:space="preserve">"Об исполнении бюджета территориального фонда обязательного медицинского страхования Ханты-Мансийского автономного округа – Югры </w:t>
      </w:r>
      <w:r w:rsidR="009416E4" w:rsidRPr="005564A0">
        <w:rPr>
          <w:sz w:val="28"/>
          <w:szCs w:val="28"/>
        </w:rPr>
        <w:br/>
        <w:t>за 20</w:t>
      </w:r>
      <w:r w:rsidR="00F144F1" w:rsidRPr="005564A0">
        <w:rPr>
          <w:sz w:val="28"/>
          <w:szCs w:val="28"/>
        </w:rPr>
        <w:t>2</w:t>
      </w:r>
      <w:r w:rsidR="0023550F">
        <w:rPr>
          <w:sz w:val="28"/>
          <w:szCs w:val="28"/>
        </w:rPr>
        <w:t>4</w:t>
      </w:r>
      <w:r w:rsidR="009416E4" w:rsidRPr="005564A0">
        <w:rPr>
          <w:sz w:val="28"/>
          <w:szCs w:val="28"/>
        </w:rPr>
        <w:t xml:space="preserve"> год"</w:t>
      </w:r>
      <w:r w:rsidR="00D51C69" w:rsidRPr="005564A0">
        <w:rPr>
          <w:sz w:val="28"/>
          <w:szCs w:val="28"/>
        </w:rPr>
        <w:t>.</w:t>
      </w:r>
    </w:p>
    <w:p w:rsidR="00896DB4" w:rsidRPr="005564A0" w:rsidRDefault="00896DB4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snapToGrid w:val="0"/>
          <w:sz w:val="28"/>
        </w:rPr>
      </w:pPr>
      <w:r w:rsidRPr="005564A0">
        <w:rPr>
          <w:bCs/>
          <w:snapToGrid w:val="0"/>
          <w:sz w:val="28"/>
        </w:rPr>
        <w:t>Настоящее Постановление вступает в силу со дня его принятия.</w:t>
      </w:r>
    </w:p>
    <w:p w:rsidR="00896DB4" w:rsidRPr="005564A0" w:rsidRDefault="005564A0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outlineLvl w:val="0"/>
        <w:rPr>
          <w:color w:val="000000"/>
          <w:sz w:val="28"/>
          <w:szCs w:val="28"/>
        </w:rPr>
      </w:pPr>
      <w:r w:rsidRPr="005564A0">
        <w:rPr>
          <w:color w:val="000000"/>
          <w:sz w:val="28"/>
          <w:szCs w:val="28"/>
        </w:rPr>
        <w:t>Направить вышеназванный Закон Губернатор</w:t>
      </w:r>
      <w:r w:rsidR="0023550F">
        <w:rPr>
          <w:color w:val="000000"/>
          <w:sz w:val="28"/>
          <w:szCs w:val="28"/>
        </w:rPr>
        <w:t>у</w:t>
      </w:r>
      <w:r w:rsidRPr="005564A0">
        <w:rPr>
          <w:color w:val="000000"/>
          <w:sz w:val="28"/>
          <w:szCs w:val="28"/>
        </w:rPr>
        <w:t xml:space="preserve"> Ханты-Мансийского автономного округа – Югры Р.Н. Кухаруку для подписания и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Думы </w:t>
      </w: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</w:t>
      </w: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автономного округа –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833F73" w:rsidRDefault="000A4AE2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29 ма</w:t>
      </w:r>
      <w:r w:rsidR="005564A0">
        <w:rPr>
          <w:sz w:val="28"/>
          <w:szCs w:val="28"/>
        </w:rPr>
        <w:t>я</w:t>
      </w:r>
      <w:r w:rsidR="00833F7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833F73">
        <w:rPr>
          <w:sz w:val="28"/>
          <w:szCs w:val="28"/>
        </w:rPr>
        <w:t xml:space="preserve"> года </w:t>
      </w:r>
    </w:p>
    <w:p w:rsidR="00833F73" w:rsidRDefault="0092100D" w:rsidP="00833F73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D698F">
        <w:rPr>
          <w:sz w:val="28"/>
          <w:szCs w:val="28"/>
        </w:rPr>
        <w:t>145</w:t>
      </w:r>
      <w:r w:rsidR="007664D1">
        <w:rPr>
          <w:sz w:val="28"/>
          <w:szCs w:val="28"/>
        </w:rPr>
        <w:t>7</w:t>
      </w:r>
      <w:bookmarkStart w:id="0" w:name="_GoBack"/>
      <w:bookmarkEnd w:id="0"/>
    </w:p>
    <w:p w:rsidR="000C58B0" w:rsidRPr="00504299" w:rsidRDefault="000C58B0" w:rsidP="00833F73">
      <w:pPr>
        <w:jc w:val="both"/>
        <w:rPr>
          <w:sz w:val="28"/>
          <w:szCs w:val="28"/>
        </w:rPr>
      </w:pPr>
    </w:p>
    <w:sectPr w:rsidR="000C58B0" w:rsidRPr="00504299" w:rsidSect="00727C50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10" w:rsidRDefault="00281A10">
      <w:r>
        <w:separator/>
      </w:r>
    </w:p>
  </w:endnote>
  <w:endnote w:type="continuationSeparator" w:id="0">
    <w:p w:rsidR="00281A10" w:rsidRDefault="0028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10" w:rsidRDefault="00281A10">
      <w:r>
        <w:separator/>
      </w:r>
    </w:p>
  </w:footnote>
  <w:footnote w:type="continuationSeparator" w:id="0">
    <w:p w:rsidR="00281A10" w:rsidRDefault="0028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5CE179F7"/>
    <w:multiLevelType w:val="hybridMultilevel"/>
    <w:tmpl w:val="92901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C84866"/>
    <w:multiLevelType w:val="hybridMultilevel"/>
    <w:tmpl w:val="685E6682"/>
    <w:lvl w:ilvl="0" w:tplc="CCFC5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5"/>
  </w:num>
  <w:num w:numId="7">
    <w:abstractNumId w:val="16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4"/>
  </w:num>
  <w:num w:numId="13">
    <w:abstractNumId w:val="13"/>
  </w:num>
  <w:num w:numId="14">
    <w:abstractNumId w:val="8"/>
  </w:num>
  <w:num w:numId="15">
    <w:abstractNumId w:val="11"/>
  </w:num>
  <w:num w:numId="16">
    <w:abstractNumId w:val="18"/>
  </w:num>
  <w:num w:numId="17">
    <w:abstractNumId w:val="5"/>
  </w:num>
  <w:num w:numId="18">
    <w:abstractNumId w:val="19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5B"/>
    <w:rsid w:val="000042C3"/>
    <w:rsid w:val="00011708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4FC5"/>
    <w:rsid w:val="00077EB6"/>
    <w:rsid w:val="000804AA"/>
    <w:rsid w:val="00086904"/>
    <w:rsid w:val="000939E9"/>
    <w:rsid w:val="0009607F"/>
    <w:rsid w:val="000A0EE7"/>
    <w:rsid w:val="000A20DA"/>
    <w:rsid w:val="000A4AE2"/>
    <w:rsid w:val="000B4E8C"/>
    <w:rsid w:val="000B52C3"/>
    <w:rsid w:val="000B5EAD"/>
    <w:rsid w:val="000C58B0"/>
    <w:rsid w:val="000D2939"/>
    <w:rsid w:val="000E3971"/>
    <w:rsid w:val="000E422C"/>
    <w:rsid w:val="000F291F"/>
    <w:rsid w:val="000F2A18"/>
    <w:rsid w:val="000F3B5E"/>
    <w:rsid w:val="000F3BC7"/>
    <w:rsid w:val="000F45EB"/>
    <w:rsid w:val="000F797F"/>
    <w:rsid w:val="001052BA"/>
    <w:rsid w:val="00124FEE"/>
    <w:rsid w:val="0013020F"/>
    <w:rsid w:val="00154C83"/>
    <w:rsid w:val="00154F54"/>
    <w:rsid w:val="00166266"/>
    <w:rsid w:val="001706B2"/>
    <w:rsid w:val="001725E3"/>
    <w:rsid w:val="00175491"/>
    <w:rsid w:val="001759C4"/>
    <w:rsid w:val="001773A9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D698F"/>
    <w:rsid w:val="001E061A"/>
    <w:rsid w:val="001E2209"/>
    <w:rsid w:val="001E5FE1"/>
    <w:rsid w:val="00203D8A"/>
    <w:rsid w:val="00224558"/>
    <w:rsid w:val="00226558"/>
    <w:rsid w:val="0023550F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81A10"/>
    <w:rsid w:val="0029024D"/>
    <w:rsid w:val="0029085C"/>
    <w:rsid w:val="002B0633"/>
    <w:rsid w:val="002B31FF"/>
    <w:rsid w:val="002B4FC9"/>
    <w:rsid w:val="002B5ED3"/>
    <w:rsid w:val="002D1279"/>
    <w:rsid w:val="002D3F4D"/>
    <w:rsid w:val="002E3889"/>
    <w:rsid w:val="002F7964"/>
    <w:rsid w:val="00300724"/>
    <w:rsid w:val="0033352F"/>
    <w:rsid w:val="00341A44"/>
    <w:rsid w:val="00341BDF"/>
    <w:rsid w:val="003435F9"/>
    <w:rsid w:val="0035758F"/>
    <w:rsid w:val="0036094D"/>
    <w:rsid w:val="00370143"/>
    <w:rsid w:val="003727AB"/>
    <w:rsid w:val="00380548"/>
    <w:rsid w:val="00382180"/>
    <w:rsid w:val="00384238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64EAE"/>
    <w:rsid w:val="004815A7"/>
    <w:rsid w:val="004817A7"/>
    <w:rsid w:val="00487160"/>
    <w:rsid w:val="004933FF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4A17"/>
    <w:rsid w:val="00536198"/>
    <w:rsid w:val="005522CE"/>
    <w:rsid w:val="005546DE"/>
    <w:rsid w:val="005559F1"/>
    <w:rsid w:val="005564A0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51A9"/>
    <w:rsid w:val="00615E80"/>
    <w:rsid w:val="006212C3"/>
    <w:rsid w:val="0062542B"/>
    <w:rsid w:val="00641183"/>
    <w:rsid w:val="006459FA"/>
    <w:rsid w:val="00652634"/>
    <w:rsid w:val="00652803"/>
    <w:rsid w:val="006562AC"/>
    <w:rsid w:val="00660B12"/>
    <w:rsid w:val="006612CF"/>
    <w:rsid w:val="006677B4"/>
    <w:rsid w:val="00682C36"/>
    <w:rsid w:val="00683562"/>
    <w:rsid w:val="006842A3"/>
    <w:rsid w:val="0068642B"/>
    <w:rsid w:val="00690368"/>
    <w:rsid w:val="006A2443"/>
    <w:rsid w:val="006A5041"/>
    <w:rsid w:val="006B1F1F"/>
    <w:rsid w:val="006B4305"/>
    <w:rsid w:val="006C43D9"/>
    <w:rsid w:val="006D72C0"/>
    <w:rsid w:val="006E38BB"/>
    <w:rsid w:val="00705DCE"/>
    <w:rsid w:val="00726CA8"/>
    <w:rsid w:val="00727C50"/>
    <w:rsid w:val="0074550D"/>
    <w:rsid w:val="007517BB"/>
    <w:rsid w:val="00752E2A"/>
    <w:rsid w:val="00762B31"/>
    <w:rsid w:val="0076598E"/>
    <w:rsid w:val="007664D1"/>
    <w:rsid w:val="0077029E"/>
    <w:rsid w:val="007730C2"/>
    <w:rsid w:val="00780870"/>
    <w:rsid w:val="00783EB0"/>
    <w:rsid w:val="007860D4"/>
    <w:rsid w:val="007A1D02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DE3"/>
    <w:rsid w:val="00810B0F"/>
    <w:rsid w:val="00814050"/>
    <w:rsid w:val="008206A0"/>
    <w:rsid w:val="00833F73"/>
    <w:rsid w:val="00834701"/>
    <w:rsid w:val="00840C79"/>
    <w:rsid w:val="00841F29"/>
    <w:rsid w:val="00844958"/>
    <w:rsid w:val="008574E5"/>
    <w:rsid w:val="00865FE3"/>
    <w:rsid w:val="00870407"/>
    <w:rsid w:val="00871457"/>
    <w:rsid w:val="00877831"/>
    <w:rsid w:val="00882D01"/>
    <w:rsid w:val="00891BC7"/>
    <w:rsid w:val="008931B5"/>
    <w:rsid w:val="008938BD"/>
    <w:rsid w:val="00893C51"/>
    <w:rsid w:val="00896DB4"/>
    <w:rsid w:val="008B0B81"/>
    <w:rsid w:val="008C4A90"/>
    <w:rsid w:val="008C6691"/>
    <w:rsid w:val="008C74FB"/>
    <w:rsid w:val="008D4BB5"/>
    <w:rsid w:val="008E1ABC"/>
    <w:rsid w:val="008F2E45"/>
    <w:rsid w:val="00912A76"/>
    <w:rsid w:val="00913163"/>
    <w:rsid w:val="00913DDB"/>
    <w:rsid w:val="00914595"/>
    <w:rsid w:val="00914810"/>
    <w:rsid w:val="0092100D"/>
    <w:rsid w:val="00922134"/>
    <w:rsid w:val="00925B49"/>
    <w:rsid w:val="0093400C"/>
    <w:rsid w:val="009345C9"/>
    <w:rsid w:val="009364CE"/>
    <w:rsid w:val="00937DF6"/>
    <w:rsid w:val="009416E4"/>
    <w:rsid w:val="009429BE"/>
    <w:rsid w:val="00943DB5"/>
    <w:rsid w:val="00945E65"/>
    <w:rsid w:val="00954A54"/>
    <w:rsid w:val="009768F6"/>
    <w:rsid w:val="00990905"/>
    <w:rsid w:val="00991268"/>
    <w:rsid w:val="00994499"/>
    <w:rsid w:val="009960CA"/>
    <w:rsid w:val="009A0484"/>
    <w:rsid w:val="009A363B"/>
    <w:rsid w:val="009A5A46"/>
    <w:rsid w:val="009B11D1"/>
    <w:rsid w:val="009C430F"/>
    <w:rsid w:val="009C56BD"/>
    <w:rsid w:val="009D4B45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2CE2"/>
    <w:rsid w:val="00AA3456"/>
    <w:rsid w:val="00AC1BCB"/>
    <w:rsid w:val="00AC59B4"/>
    <w:rsid w:val="00AC7CB5"/>
    <w:rsid w:val="00AD2CB6"/>
    <w:rsid w:val="00AD5CF7"/>
    <w:rsid w:val="00AD68E2"/>
    <w:rsid w:val="00AE4B66"/>
    <w:rsid w:val="00AF2309"/>
    <w:rsid w:val="00B026CF"/>
    <w:rsid w:val="00B10597"/>
    <w:rsid w:val="00B152FE"/>
    <w:rsid w:val="00B16F78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87FC1"/>
    <w:rsid w:val="00B91739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59EC"/>
    <w:rsid w:val="00BF1080"/>
    <w:rsid w:val="00C01DDC"/>
    <w:rsid w:val="00C031BD"/>
    <w:rsid w:val="00C148C5"/>
    <w:rsid w:val="00C16D58"/>
    <w:rsid w:val="00C21B37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27C3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5F17"/>
    <w:rsid w:val="00CC69BA"/>
    <w:rsid w:val="00CC6AB4"/>
    <w:rsid w:val="00CE05D2"/>
    <w:rsid w:val="00CE6409"/>
    <w:rsid w:val="00CE79A0"/>
    <w:rsid w:val="00CF7946"/>
    <w:rsid w:val="00D06ECE"/>
    <w:rsid w:val="00D10C7F"/>
    <w:rsid w:val="00D207CD"/>
    <w:rsid w:val="00D23326"/>
    <w:rsid w:val="00D24A05"/>
    <w:rsid w:val="00D25DEC"/>
    <w:rsid w:val="00D279D9"/>
    <w:rsid w:val="00D32ECD"/>
    <w:rsid w:val="00D36131"/>
    <w:rsid w:val="00D406AF"/>
    <w:rsid w:val="00D41BF0"/>
    <w:rsid w:val="00D43AEF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A7384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61B86"/>
    <w:rsid w:val="00E65334"/>
    <w:rsid w:val="00E73C63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404E"/>
    <w:rsid w:val="00EE5569"/>
    <w:rsid w:val="00EE7E43"/>
    <w:rsid w:val="00EF3434"/>
    <w:rsid w:val="00EF4FAF"/>
    <w:rsid w:val="00F0565F"/>
    <w:rsid w:val="00F144F1"/>
    <w:rsid w:val="00F27203"/>
    <w:rsid w:val="00F33714"/>
    <w:rsid w:val="00F40C79"/>
    <w:rsid w:val="00F5192F"/>
    <w:rsid w:val="00F73C47"/>
    <w:rsid w:val="00F92A74"/>
    <w:rsid w:val="00FA3C5E"/>
    <w:rsid w:val="00FB4CF7"/>
    <w:rsid w:val="00FC7DF8"/>
    <w:rsid w:val="00FD02E0"/>
    <w:rsid w:val="00FD07F4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3B238D-26F5-43F2-A70E-88AB4CA4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styleId="af0">
    <w:name w:val="List Paragraph"/>
    <w:basedOn w:val="a"/>
    <w:uiPriority w:val="34"/>
    <w:qFormat/>
    <w:rsid w:val="00556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47</cp:revision>
  <cp:lastPrinted>2025-05-29T06:59:00Z</cp:lastPrinted>
  <dcterms:created xsi:type="dcterms:W3CDTF">2024-06-19T04:03:00Z</dcterms:created>
  <dcterms:modified xsi:type="dcterms:W3CDTF">2025-05-29T06:59:00Z</dcterms:modified>
</cp:coreProperties>
</file>